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1252F" w14:textId="77777777" w:rsidR="0054379A" w:rsidRDefault="00B51CDF" w:rsidP="001A3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3FD3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Інформаційна база  педагогічних працівників закладів загальної середньої освіти</w:t>
      </w:r>
      <w:r w:rsidR="006C65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41C2834F" w14:textId="77777777" w:rsidR="0054379A" w:rsidRDefault="006C6576" w:rsidP="001A3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Прилук</w:t>
      </w:r>
      <w:r w:rsidR="00B51CDF" w:rsidRPr="005D3FD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EE4865" w:rsidRPr="005D3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1CDF" w:rsidRPr="005D3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31533D">
        <w:rPr>
          <w:rFonts w:ascii="Times New Roman" w:hAnsi="Times New Roman" w:cs="Times New Roman"/>
          <w:b/>
          <w:sz w:val="24"/>
          <w:szCs w:val="24"/>
          <w:lang w:val="uk-UA"/>
        </w:rPr>
        <w:t>експертами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проведення інституційних аудитів </w:t>
      </w:r>
    </w:p>
    <w:p w14:paraId="78CAA8E0" w14:textId="6F0C310C" w:rsidR="00DE21B0" w:rsidRPr="005D3FD3" w:rsidRDefault="006C6576" w:rsidP="001A37FB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закладах загальної середньої освіти</w:t>
      </w:r>
      <w:r w:rsidR="003153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203"/>
        <w:tblW w:w="10824" w:type="dxa"/>
        <w:tblLook w:val="04A0" w:firstRow="1" w:lastRow="0" w:firstColumn="1" w:lastColumn="0" w:noHBand="0" w:noVBand="1"/>
      </w:tblPr>
      <w:tblGrid>
        <w:gridCol w:w="561"/>
        <w:gridCol w:w="1764"/>
        <w:gridCol w:w="1955"/>
        <w:gridCol w:w="1551"/>
        <w:gridCol w:w="1834"/>
        <w:gridCol w:w="1718"/>
        <w:gridCol w:w="1441"/>
      </w:tblGrid>
      <w:tr w:rsidR="00E42DF7" w:rsidRPr="005D3FD3" w14:paraId="6A0834CD" w14:textId="77777777" w:rsidTr="00E42DF7">
        <w:trPr>
          <w:trHeight w:val="891"/>
        </w:trPr>
        <w:tc>
          <w:tcPr>
            <w:tcW w:w="561" w:type="dxa"/>
            <w:vAlign w:val="center"/>
          </w:tcPr>
          <w:p w14:paraId="11BDA3D8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334362B9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64" w:type="dxa"/>
            <w:vAlign w:val="center"/>
          </w:tcPr>
          <w:p w14:paraId="3B2F1119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55" w:type="dxa"/>
            <w:vAlign w:val="center"/>
          </w:tcPr>
          <w:p w14:paraId="17AFC746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551" w:type="dxa"/>
            <w:vAlign w:val="center"/>
          </w:tcPr>
          <w:p w14:paraId="4D7C7E14" w14:textId="77777777" w:rsidR="00EE4865" w:rsidRPr="005D3FD3" w:rsidRDefault="00E42DF7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34" w:type="dxa"/>
            <w:vAlign w:val="center"/>
          </w:tcPr>
          <w:p w14:paraId="3BFDA134" w14:textId="77777777" w:rsidR="00EE4865" w:rsidRPr="005D3FD3" w:rsidRDefault="006C6576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проходження навчання, кількість (год)</w:t>
            </w:r>
          </w:p>
        </w:tc>
        <w:tc>
          <w:tcPr>
            <w:tcW w:w="1718" w:type="dxa"/>
            <w:vAlign w:val="center"/>
          </w:tcPr>
          <w:p w14:paraId="0C1E1CDD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сертифікату</w:t>
            </w:r>
          </w:p>
        </w:tc>
        <w:tc>
          <w:tcPr>
            <w:tcW w:w="1441" w:type="dxa"/>
            <w:vAlign w:val="center"/>
          </w:tcPr>
          <w:p w14:paraId="7A45FD02" w14:textId="77777777" w:rsidR="00EE4865" w:rsidRPr="005D3FD3" w:rsidRDefault="00EE4865" w:rsidP="00E4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42DF7" w:rsidRPr="005D3FD3" w14:paraId="7BFEFEC1" w14:textId="77777777" w:rsidTr="00E42DF7">
        <w:trPr>
          <w:trHeight w:val="901"/>
        </w:trPr>
        <w:tc>
          <w:tcPr>
            <w:tcW w:w="561" w:type="dxa"/>
          </w:tcPr>
          <w:p w14:paraId="57DE9F12" w14:textId="77777777" w:rsidR="005D3FD3" w:rsidRPr="005D3FD3" w:rsidRDefault="005D3FD3" w:rsidP="00E42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</w:tcPr>
          <w:p w14:paraId="12896662" w14:textId="77777777" w:rsidR="005D3FD3" w:rsidRDefault="0031533D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Рогальова Олена </w:t>
            </w:r>
          </w:p>
          <w:p w14:paraId="3C298635" w14:textId="77777777" w:rsidR="0031533D" w:rsidRPr="005D3FD3" w:rsidRDefault="0031533D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Геннадіївна</w:t>
            </w:r>
          </w:p>
        </w:tc>
        <w:tc>
          <w:tcPr>
            <w:tcW w:w="1955" w:type="dxa"/>
          </w:tcPr>
          <w:p w14:paraId="200E7978" w14:textId="0ED5D948" w:rsidR="005D3FD3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</w:t>
            </w:r>
            <w:r w:rsidR="00D92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ліцей 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ім</w:t>
            </w:r>
            <w:r w:rsidR="00D92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Георгія Вороного Прилуцької міської ради Чернігівської області</w:t>
            </w:r>
          </w:p>
        </w:tc>
        <w:tc>
          <w:tcPr>
            <w:tcW w:w="1551" w:type="dxa"/>
          </w:tcPr>
          <w:p w14:paraId="6656BEBE" w14:textId="77777777" w:rsidR="005D3FD3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34" w:type="dxa"/>
          </w:tcPr>
          <w:p w14:paraId="3079C86B" w14:textId="77777777" w:rsidR="00D92106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01.07.2020 – 10.07.2020</w:t>
            </w:r>
            <w:r w:rsidR="00887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8E06A2C" w14:textId="34656253" w:rsidR="005D3FD3" w:rsidRPr="005D3FD3" w:rsidRDefault="00887AF0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год.</w:t>
            </w:r>
          </w:p>
        </w:tc>
        <w:tc>
          <w:tcPr>
            <w:tcW w:w="1718" w:type="dxa"/>
          </w:tcPr>
          <w:p w14:paraId="4455EA15" w14:textId="48D5DA73" w:rsidR="005D3FD3" w:rsidRPr="005D3FD3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D6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20061038</w:t>
            </w:r>
          </w:p>
        </w:tc>
        <w:tc>
          <w:tcPr>
            <w:tcW w:w="1441" w:type="dxa"/>
          </w:tcPr>
          <w:p w14:paraId="2F020823" w14:textId="77777777" w:rsidR="005D3FD3" w:rsidRPr="005D3FD3" w:rsidRDefault="005D3FD3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DF7" w:rsidRPr="005D3FD3" w14:paraId="18D49A59" w14:textId="77777777" w:rsidTr="00E42DF7">
        <w:trPr>
          <w:trHeight w:val="297"/>
        </w:trPr>
        <w:tc>
          <w:tcPr>
            <w:tcW w:w="561" w:type="dxa"/>
          </w:tcPr>
          <w:p w14:paraId="00801C5E" w14:textId="77777777" w:rsidR="005D3FD3" w:rsidRPr="005D3FD3" w:rsidRDefault="005D3FD3" w:rsidP="00E42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</w:tcPr>
          <w:p w14:paraId="4DCCE524" w14:textId="77777777" w:rsidR="005D3FD3" w:rsidRPr="005D3FD3" w:rsidRDefault="0031533D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Юзвик Лілія Олександрівна</w:t>
            </w:r>
          </w:p>
        </w:tc>
        <w:tc>
          <w:tcPr>
            <w:tcW w:w="1955" w:type="dxa"/>
          </w:tcPr>
          <w:p w14:paraId="487F6940" w14:textId="3CFD660A" w:rsidR="005D3FD3" w:rsidRPr="00E42DF7" w:rsidRDefault="00D92106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ліцей 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Георгія Вороного Прилуцької міської ради Чернігівської області</w:t>
            </w:r>
          </w:p>
        </w:tc>
        <w:tc>
          <w:tcPr>
            <w:tcW w:w="1551" w:type="dxa"/>
          </w:tcPr>
          <w:p w14:paraId="5AF59304" w14:textId="77777777" w:rsidR="005D3FD3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834" w:type="dxa"/>
          </w:tcPr>
          <w:p w14:paraId="1A15E755" w14:textId="77777777" w:rsidR="005D3FD3" w:rsidRPr="005D3FD3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01.07.2020 – 10.07.2020</w:t>
            </w:r>
            <w:r w:rsidR="00887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 год.</w:t>
            </w:r>
          </w:p>
        </w:tc>
        <w:tc>
          <w:tcPr>
            <w:tcW w:w="1718" w:type="dxa"/>
          </w:tcPr>
          <w:p w14:paraId="55586A6A" w14:textId="77777777" w:rsidR="005D3FD3" w:rsidRPr="005D3FD3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D2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20061044</w:t>
            </w:r>
          </w:p>
        </w:tc>
        <w:tc>
          <w:tcPr>
            <w:tcW w:w="1441" w:type="dxa"/>
          </w:tcPr>
          <w:p w14:paraId="3BF749BD" w14:textId="77777777" w:rsidR="005D3FD3" w:rsidRPr="005D3FD3" w:rsidRDefault="005D3FD3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DF7" w:rsidRPr="005D3FD3" w14:paraId="4EF10665" w14:textId="77777777" w:rsidTr="00E42DF7">
        <w:trPr>
          <w:trHeight w:val="297"/>
        </w:trPr>
        <w:tc>
          <w:tcPr>
            <w:tcW w:w="561" w:type="dxa"/>
          </w:tcPr>
          <w:p w14:paraId="2F321523" w14:textId="77777777" w:rsidR="005D3FD3" w:rsidRPr="005D3FD3" w:rsidRDefault="005D3FD3" w:rsidP="00E42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64" w:type="dxa"/>
          </w:tcPr>
          <w:p w14:paraId="2F619A29" w14:textId="77777777" w:rsidR="005D3FD3" w:rsidRPr="005D3FD3" w:rsidRDefault="0031533D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Ліпіна Наталія Миколаївна</w:t>
            </w:r>
          </w:p>
        </w:tc>
        <w:tc>
          <w:tcPr>
            <w:tcW w:w="1955" w:type="dxa"/>
          </w:tcPr>
          <w:p w14:paraId="4E63E472" w14:textId="60406107" w:rsidR="005D3FD3" w:rsidRPr="005D3FD3" w:rsidRDefault="00D92106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ліцей 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Георгія Вороного Прилуцької міської ради Чернігівської області</w:t>
            </w:r>
          </w:p>
        </w:tc>
        <w:tc>
          <w:tcPr>
            <w:tcW w:w="1551" w:type="dxa"/>
          </w:tcPr>
          <w:p w14:paraId="693FC32D" w14:textId="77777777" w:rsidR="005D3FD3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директора з НВР</w:t>
            </w:r>
          </w:p>
        </w:tc>
        <w:tc>
          <w:tcPr>
            <w:tcW w:w="1834" w:type="dxa"/>
          </w:tcPr>
          <w:p w14:paraId="4E2F866A" w14:textId="77777777" w:rsidR="005D3FD3" w:rsidRPr="005D3FD3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01.07.2020 – 10.07.2020</w:t>
            </w:r>
            <w:r w:rsidR="00887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40 год.</w:t>
            </w:r>
          </w:p>
        </w:tc>
        <w:tc>
          <w:tcPr>
            <w:tcW w:w="1718" w:type="dxa"/>
          </w:tcPr>
          <w:p w14:paraId="10446E06" w14:textId="77777777" w:rsidR="005D3FD3" w:rsidRPr="005D3FD3" w:rsidRDefault="00EC55C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20061031</w:t>
            </w:r>
          </w:p>
        </w:tc>
        <w:tc>
          <w:tcPr>
            <w:tcW w:w="1441" w:type="dxa"/>
          </w:tcPr>
          <w:p w14:paraId="2C3D83AB" w14:textId="77777777" w:rsidR="005D3FD3" w:rsidRPr="005D3FD3" w:rsidRDefault="005D3FD3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0339" w:rsidRPr="005D3FD3" w14:paraId="3E516DA4" w14:textId="77777777" w:rsidTr="00E42DF7">
        <w:trPr>
          <w:trHeight w:val="297"/>
        </w:trPr>
        <w:tc>
          <w:tcPr>
            <w:tcW w:w="561" w:type="dxa"/>
          </w:tcPr>
          <w:p w14:paraId="0F8F3147" w14:textId="77777777" w:rsidR="007B0339" w:rsidRPr="005D3FD3" w:rsidRDefault="007B0339" w:rsidP="007B0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5"/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64" w:type="dxa"/>
          </w:tcPr>
          <w:p w14:paraId="03622971" w14:textId="77777777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Зімбалевська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Петрівна</w:t>
            </w:r>
          </w:p>
        </w:tc>
        <w:tc>
          <w:tcPr>
            <w:tcW w:w="1955" w:type="dxa"/>
          </w:tcPr>
          <w:p w14:paraId="67DC93D0" w14:textId="77777777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I-III ступенів № 10 (ліцей №10) Прилуцької міської ради Чернігівської області</w:t>
            </w:r>
          </w:p>
        </w:tc>
        <w:tc>
          <w:tcPr>
            <w:tcW w:w="1551" w:type="dxa"/>
          </w:tcPr>
          <w:p w14:paraId="141F8282" w14:textId="77777777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34" w:type="dxa"/>
          </w:tcPr>
          <w:p w14:paraId="718853E0" w14:textId="77777777" w:rsidR="007B0339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01.07.2020 – 10.07.2020, </w:t>
            </w:r>
          </w:p>
          <w:p w14:paraId="17DE76F1" w14:textId="1606B4C2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год.</w:t>
            </w:r>
          </w:p>
        </w:tc>
        <w:tc>
          <w:tcPr>
            <w:tcW w:w="1718" w:type="dxa"/>
          </w:tcPr>
          <w:p w14:paraId="4C85BA7D" w14:textId="1A513E09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20061020</w:t>
            </w:r>
          </w:p>
        </w:tc>
        <w:tc>
          <w:tcPr>
            <w:tcW w:w="1441" w:type="dxa"/>
          </w:tcPr>
          <w:p w14:paraId="41503D6E" w14:textId="77777777" w:rsidR="007B0339" w:rsidRPr="005D3FD3" w:rsidRDefault="007B0339" w:rsidP="007B03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E42DF7" w:rsidRPr="006C6576" w14:paraId="1D240DE8" w14:textId="77777777" w:rsidTr="00E42DF7">
        <w:trPr>
          <w:trHeight w:val="1140"/>
        </w:trPr>
        <w:tc>
          <w:tcPr>
            <w:tcW w:w="561" w:type="dxa"/>
          </w:tcPr>
          <w:p w14:paraId="54E80DC2" w14:textId="77777777" w:rsidR="00EE4865" w:rsidRPr="005D3FD3" w:rsidRDefault="00CF2823" w:rsidP="00E42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64" w:type="dxa"/>
          </w:tcPr>
          <w:p w14:paraId="6564BBDE" w14:textId="77777777" w:rsidR="00EE4865" w:rsidRPr="005D3FD3" w:rsidRDefault="0031533D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 Світлана Миколаївна</w:t>
            </w:r>
          </w:p>
        </w:tc>
        <w:tc>
          <w:tcPr>
            <w:tcW w:w="1955" w:type="dxa"/>
          </w:tcPr>
          <w:p w14:paraId="64881F2B" w14:textId="77777777" w:rsidR="00EE4865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омунальна установа "Прилуцький центр професійного розвитку педагогічних працівників" </w:t>
            </w: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Прилуцької міської ради Чернігівської області</w:t>
            </w:r>
          </w:p>
        </w:tc>
        <w:tc>
          <w:tcPr>
            <w:tcW w:w="1551" w:type="dxa"/>
          </w:tcPr>
          <w:p w14:paraId="5520A78F" w14:textId="77777777" w:rsidR="00EE4865" w:rsidRPr="005D3FD3" w:rsidRDefault="00E42DF7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директор </w:t>
            </w:r>
          </w:p>
        </w:tc>
        <w:tc>
          <w:tcPr>
            <w:tcW w:w="1834" w:type="dxa"/>
          </w:tcPr>
          <w:p w14:paraId="60C90B37" w14:textId="77777777" w:rsidR="00EE4865" w:rsidRPr="005D3FD3" w:rsidRDefault="00571066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24.05 -28.05.2021,</w:t>
            </w:r>
            <w:r w:rsidR="006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10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год.</w:t>
            </w:r>
          </w:p>
        </w:tc>
        <w:tc>
          <w:tcPr>
            <w:tcW w:w="1718" w:type="dxa"/>
          </w:tcPr>
          <w:p w14:paraId="1BC016E6" w14:textId="77777777" w:rsidR="006A48E2" w:rsidRPr="005D3FD3" w:rsidRDefault="006A48E2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6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02139222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6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/02510-21</w:t>
            </w:r>
          </w:p>
          <w:p w14:paraId="333B27D5" w14:textId="77777777" w:rsidR="00EE4865" w:rsidRPr="005D3FD3" w:rsidRDefault="006C6576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28.05</w:t>
            </w:r>
            <w:r w:rsidR="006A48E2"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441" w:type="dxa"/>
          </w:tcPr>
          <w:p w14:paraId="7F73EBA5" w14:textId="77777777" w:rsidR="00EE4865" w:rsidRPr="005D3FD3" w:rsidRDefault="00EE4865" w:rsidP="00E42D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CCA" w:rsidRPr="00E42DF7" w14:paraId="1A96AA3B" w14:textId="77777777" w:rsidTr="00E42DF7">
        <w:trPr>
          <w:trHeight w:val="414"/>
        </w:trPr>
        <w:tc>
          <w:tcPr>
            <w:tcW w:w="561" w:type="dxa"/>
          </w:tcPr>
          <w:p w14:paraId="0B364597" w14:textId="77777777" w:rsidR="006E7CCA" w:rsidRPr="005D3FD3" w:rsidRDefault="006E7CCA" w:rsidP="006E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1764" w:type="dxa"/>
          </w:tcPr>
          <w:p w14:paraId="3C187032" w14:textId="77777777" w:rsidR="006E7CCA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Желіба</w:t>
            </w:r>
            <w:proofErr w:type="spellEnd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Григорівна</w:t>
            </w:r>
          </w:p>
        </w:tc>
        <w:tc>
          <w:tcPr>
            <w:tcW w:w="1955" w:type="dxa"/>
          </w:tcPr>
          <w:p w14:paraId="10950CCD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загальноосвітня школа І-ІІІ ступенів № 12 Прилуцької міської ради Чернігівської області</w:t>
            </w:r>
          </w:p>
        </w:tc>
        <w:tc>
          <w:tcPr>
            <w:tcW w:w="1551" w:type="dxa"/>
          </w:tcPr>
          <w:p w14:paraId="4118D7C2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834" w:type="dxa"/>
          </w:tcPr>
          <w:p w14:paraId="711A0BA9" w14:textId="77777777" w:rsidR="006E7CCA" w:rsidRPr="00571066" w:rsidRDefault="006E7CCA" w:rsidP="00571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71066" w:rsidRPr="005710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1066"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="00571066"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proofErr w:type="spellEnd"/>
            <w:r w:rsidR="00571066" w:rsidRPr="00571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14:paraId="0F3E389A" w14:textId="77777777" w:rsidR="006E7CCA" w:rsidRPr="008C014E" w:rsidRDefault="006E7CCA" w:rsidP="006E7C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C014E">
              <w:rPr>
                <w:rFonts w:ascii="Times New Roman" w:eastAsia="Calibri" w:hAnsi="Times New Roman" w:cs="Times New Roman"/>
                <w:sz w:val="24"/>
                <w:szCs w:val="24"/>
              </w:rPr>
              <w:t>№ ПК 02139222 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00636-22</w:t>
            </w:r>
          </w:p>
          <w:p w14:paraId="610E1621" w14:textId="77777777" w:rsidR="006E7CCA" w:rsidRPr="008C014E" w:rsidRDefault="006E7CCA" w:rsidP="006E7CC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014E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8C0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C014E">
              <w:rPr>
                <w:rFonts w:ascii="Times New Roman" w:eastAsia="Calibri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8C014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</w:tcPr>
          <w:p w14:paraId="7473D3F1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1066" w:rsidRPr="00E42DF7" w14:paraId="2F06246B" w14:textId="77777777" w:rsidTr="00E42DF7">
        <w:trPr>
          <w:trHeight w:val="255"/>
        </w:trPr>
        <w:tc>
          <w:tcPr>
            <w:tcW w:w="561" w:type="dxa"/>
          </w:tcPr>
          <w:p w14:paraId="210D5FA5" w14:textId="77777777" w:rsidR="00571066" w:rsidRPr="005D3FD3" w:rsidRDefault="00571066" w:rsidP="00571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764" w:type="dxa"/>
          </w:tcPr>
          <w:p w14:paraId="191AF7FD" w14:textId="77777777" w:rsidR="00571066" w:rsidRDefault="00571066" w:rsidP="00571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Людмила</w:t>
            </w:r>
          </w:p>
        </w:tc>
        <w:tc>
          <w:tcPr>
            <w:tcW w:w="1955" w:type="dxa"/>
          </w:tcPr>
          <w:p w14:paraId="3AA85D7B" w14:textId="77777777" w:rsidR="00571066" w:rsidRPr="005D3FD3" w:rsidRDefault="00571066" w:rsidP="00571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551" w:type="dxa"/>
          </w:tcPr>
          <w:p w14:paraId="681716D7" w14:textId="77777777" w:rsidR="00571066" w:rsidRPr="005D3FD3" w:rsidRDefault="00571066" w:rsidP="00571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34" w:type="dxa"/>
          </w:tcPr>
          <w:p w14:paraId="58D42A2B" w14:textId="77777777" w:rsidR="00571066" w:rsidRPr="00571066" w:rsidRDefault="00571066" w:rsidP="00571066">
            <w:pPr>
              <w:rPr>
                <w:rFonts w:ascii="Times New Roman" w:hAnsi="Times New Roman" w:cs="Times New Roman"/>
              </w:rPr>
            </w:pPr>
            <w:r w:rsidRPr="00571066">
              <w:rPr>
                <w:rFonts w:ascii="Times New Roman" w:hAnsi="Times New Roman" w:cs="Times New Roman"/>
              </w:rPr>
              <w:t xml:space="preserve">14.02 -18.02.2022 40 </w:t>
            </w:r>
            <w:proofErr w:type="spellStart"/>
            <w:r w:rsidRPr="00571066">
              <w:rPr>
                <w:rFonts w:ascii="Times New Roman" w:hAnsi="Times New Roman" w:cs="Times New Roman"/>
              </w:rPr>
              <w:t>год</w:t>
            </w:r>
            <w:proofErr w:type="spellEnd"/>
            <w:r w:rsidRPr="00571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5E629B52" w14:textId="77777777" w:rsidR="00571066" w:rsidRPr="005648BA" w:rsidRDefault="00571066" w:rsidP="00571066">
            <w:pPr>
              <w:rPr>
                <w:rFonts w:ascii="Times New Roman" w:hAnsi="Times New Roman" w:cs="Times New Roman"/>
              </w:rPr>
            </w:pPr>
            <w:r w:rsidRPr="005648BA">
              <w:rPr>
                <w:rFonts w:ascii="Times New Roman" w:hAnsi="Times New Roman" w:cs="Times New Roman"/>
              </w:rPr>
              <w:t xml:space="preserve">№ ПК 02139222 /00630-22 </w:t>
            </w:r>
          </w:p>
          <w:p w14:paraId="07ED819E" w14:textId="77777777" w:rsidR="00571066" w:rsidRPr="00D2160C" w:rsidRDefault="00571066" w:rsidP="00571066">
            <w:proofErr w:type="spellStart"/>
            <w:r w:rsidRPr="005648BA">
              <w:rPr>
                <w:rFonts w:ascii="Times New Roman" w:hAnsi="Times New Roman" w:cs="Times New Roman"/>
              </w:rPr>
              <w:t>від</w:t>
            </w:r>
            <w:proofErr w:type="spellEnd"/>
            <w:r w:rsidRPr="005648BA">
              <w:rPr>
                <w:rFonts w:ascii="Times New Roman" w:hAnsi="Times New Roman" w:cs="Times New Roman"/>
              </w:rPr>
              <w:t xml:space="preserve"> 18.02.2022</w:t>
            </w:r>
          </w:p>
        </w:tc>
        <w:tc>
          <w:tcPr>
            <w:tcW w:w="1441" w:type="dxa"/>
          </w:tcPr>
          <w:p w14:paraId="3D92424C" w14:textId="77777777" w:rsidR="00571066" w:rsidRPr="005D3FD3" w:rsidRDefault="00571066" w:rsidP="00571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7CCA" w:rsidRPr="00E42DF7" w14:paraId="5AD0A671" w14:textId="77777777" w:rsidTr="00E42DF7">
        <w:trPr>
          <w:trHeight w:val="111"/>
        </w:trPr>
        <w:tc>
          <w:tcPr>
            <w:tcW w:w="561" w:type="dxa"/>
          </w:tcPr>
          <w:p w14:paraId="19AFE94D" w14:textId="77777777" w:rsidR="006E7CCA" w:rsidRPr="005D3FD3" w:rsidRDefault="006E7CCA" w:rsidP="006E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1764" w:type="dxa"/>
          </w:tcPr>
          <w:p w14:paraId="0C95ECF1" w14:textId="77777777" w:rsidR="006E7CCA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Віталіна</w:t>
            </w:r>
          </w:p>
        </w:tc>
        <w:tc>
          <w:tcPr>
            <w:tcW w:w="1955" w:type="dxa"/>
          </w:tcPr>
          <w:p w14:paraId="6EAF9557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Прилуцька гімназія № 5 імені Віктора Андрійовича </w:t>
            </w:r>
            <w:proofErr w:type="spellStart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Затолокіна</w:t>
            </w:r>
            <w:proofErr w:type="spellEnd"/>
            <w:r w:rsidRPr="00E42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Прилуцької міської ради Чернігівської області</w:t>
            </w:r>
          </w:p>
        </w:tc>
        <w:tc>
          <w:tcPr>
            <w:tcW w:w="1551" w:type="dxa"/>
          </w:tcPr>
          <w:p w14:paraId="610128DC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1834" w:type="dxa"/>
          </w:tcPr>
          <w:p w14:paraId="04895C50" w14:textId="43A505E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  <w:r w:rsidR="005D68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2022-18.02.2022</w:t>
            </w:r>
          </w:p>
        </w:tc>
        <w:tc>
          <w:tcPr>
            <w:tcW w:w="1718" w:type="dxa"/>
          </w:tcPr>
          <w:p w14:paraId="24A71B1E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02139222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/00634-22</w:t>
            </w:r>
          </w:p>
          <w:p w14:paraId="39C80E43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18.02</w:t>
            </w:r>
            <w:r w:rsidRPr="005D3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1" w:type="dxa"/>
          </w:tcPr>
          <w:p w14:paraId="4AD7FB4D" w14:textId="77777777" w:rsidR="006E7CCA" w:rsidRPr="005D3FD3" w:rsidRDefault="006E7CCA" w:rsidP="006E7C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18E255B" w14:textId="77777777" w:rsidR="001A37FB" w:rsidRPr="005D3FD3" w:rsidRDefault="001A37FB" w:rsidP="001A3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3BC18B" w14:textId="77777777" w:rsidR="00B51CDF" w:rsidRPr="005D3FD3" w:rsidRDefault="00B51CDF">
      <w:pPr>
        <w:rPr>
          <w:rFonts w:ascii="Arial" w:hAnsi="Arial" w:cs="Arial"/>
          <w:sz w:val="24"/>
          <w:szCs w:val="24"/>
          <w:lang w:val="uk-UA"/>
        </w:rPr>
      </w:pPr>
    </w:p>
    <w:sectPr w:rsidR="00B51CDF" w:rsidRPr="005D3FD3" w:rsidSect="00B93E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51CDF"/>
    <w:rsid w:val="001A37FB"/>
    <w:rsid w:val="001A6917"/>
    <w:rsid w:val="001A73EE"/>
    <w:rsid w:val="001D2446"/>
    <w:rsid w:val="003031C5"/>
    <w:rsid w:val="00312E1B"/>
    <w:rsid w:val="0031533D"/>
    <w:rsid w:val="003C4383"/>
    <w:rsid w:val="00524AAE"/>
    <w:rsid w:val="0054379A"/>
    <w:rsid w:val="005648BA"/>
    <w:rsid w:val="00571066"/>
    <w:rsid w:val="005D3FD3"/>
    <w:rsid w:val="005D6821"/>
    <w:rsid w:val="006A48E2"/>
    <w:rsid w:val="006C6576"/>
    <w:rsid w:val="006E7CCA"/>
    <w:rsid w:val="00723310"/>
    <w:rsid w:val="007B0339"/>
    <w:rsid w:val="007D3B1A"/>
    <w:rsid w:val="008413F0"/>
    <w:rsid w:val="00887AF0"/>
    <w:rsid w:val="008C1D2A"/>
    <w:rsid w:val="008D4021"/>
    <w:rsid w:val="00983A11"/>
    <w:rsid w:val="009F08BF"/>
    <w:rsid w:val="00B51CDF"/>
    <w:rsid w:val="00B93E6C"/>
    <w:rsid w:val="00CE103C"/>
    <w:rsid w:val="00CF2823"/>
    <w:rsid w:val="00D92106"/>
    <w:rsid w:val="00DE21B0"/>
    <w:rsid w:val="00E42DF7"/>
    <w:rsid w:val="00E47598"/>
    <w:rsid w:val="00EB0C5B"/>
    <w:rsid w:val="00EC55C7"/>
    <w:rsid w:val="00E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4530"/>
  <w15:docId w15:val="{1BFF47BD-2EF7-471E-B1DF-69CF160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3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ZavCR</cp:lastModifiedBy>
  <cp:revision>35</cp:revision>
  <cp:lastPrinted>2023-01-20T11:30:00Z</cp:lastPrinted>
  <dcterms:created xsi:type="dcterms:W3CDTF">2021-09-10T11:12:00Z</dcterms:created>
  <dcterms:modified xsi:type="dcterms:W3CDTF">2023-02-01T07:15:00Z</dcterms:modified>
</cp:coreProperties>
</file>